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3B45" w14:textId="77777777" w:rsidR="00C30685" w:rsidRPr="00AB1BFA" w:rsidRDefault="000A15B9" w:rsidP="00C30685">
      <w:pPr>
        <w:keepNext/>
        <w:spacing w:before="120" w:after="12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87DE63B" wp14:editId="30F6268C">
            <wp:extent cx="492760" cy="6756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EA0E2" w14:textId="77777777" w:rsidR="00C30685" w:rsidRPr="00AB1BFA" w:rsidRDefault="00C30685" w:rsidP="000F15C1">
      <w:pPr>
        <w:spacing w:after="0" w:line="276" w:lineRule="auto"/>
        <w:ind w:left="-284"/>
        <w:jc w:val="center"/>
        <w:rPr>
          <w:rFonts w:ascii="Times New Roman" w:hAnsi="Times New Roman"/>
          <w:bCs/>
          <w:sz w:val="28"/>
          <w:szCs w:val="28"/>
          <w:lang w:eastAsia="uk-UA" w:bidi="uk-UA"/>
        </w:rPr>
      </w:pPr>
      <w:r w:rsidRPr="00AB1BFA">
        <w:rPr>
          <w:rFonts w:ascii="Times New Roman" w:hAnsi="Times New Roman"/>
          <w:bCs/>
          <w:sz w:val="28"/>
          <w:szCs w:val="28"/>
          <w:lang w:eastAsia="uk-UA" w:bidi="uk-UA"/>
        </w:rPr>
        <w:t>МІНІСТЕРСТВО ЗАХИСТУ ДОВКІЛЛЯ ТА ПРИРОДНИХ РЕСУРСІВ УКРАЇНИ</w:t>
      </w:r>
    </w:p>
    <w:p w14:paraId="50CEB745" w14:textId="77777777" w:rsidR="00C30685" w:rsidRPr="00AB1BFA" w:rsidRDefault="00C30685" w:rsidP="00C30685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uk-UA" w:bidi="uk-UA"/>
        </w:rPr>
      </w:pPr>
    </w:p>
    <w:p w14:paraId="2559C29C" w14:textId="77777777" w:rsidR="00C30685" w:rsidRPr="00AB1BFA" w:rsidRDefault="00C30685" w:rsidP="00C30685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BFA">
        <w:rPr>
          <w:rFonts w:ascii="Times New Roman" w:eastAsia="Times New Roman" w:hAnsi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B1BFA" w:rsidRPr="00D47972" w14:paraId="3C12E7E9" w14:textId="77777777" w:rsidTr="0081078F">
        <w:trPr>
          <w:trHeight w:val="620"/>
        </w:trPr>
        <w:tc>
          <w:tcPr>
            <w:tcW w:w="3622" w:type="dxa"/>
            <w:hideMark/>
          </w:tcPr>
          <w:p w14:paraId="7F8BADC4" w14:textId="167D6AF0" w:rsidR="00C30685" w:rsidRPr="004C204E" w:rsidRDefault="00222EA7" w:rsidP="00C30685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14:paraId="2C9622E7" w14:textId="77777777" w:rsidR="00C30685" w:rsidRPr="00AB1BFA" w:rsidRDefault="00C30685" w:rsidP="00C3068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16C5C493" w14:textId="6806FBCA" w:rsidR="00C30685" w:rsidRPr="004C204E" w:rsidRDefault="00222EA7" w:rsidP="00C30685">
            <w:pPr>
              <w:spacing w:before="120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2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№ _____________</w:t>
            </w:r>
            <w:r w:rsidR="00C30685" w:rsidRPr="004C2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C2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14:paraId="3C57AB70" w14:textId="77777777" w:rsidR="008B1F2C" w:rsidRDefault="008B1F2C" w:rsidP="001E6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A58C0B5" w14:textId="77777777" w:rsidR="008B1F2C" w:rsidRPr="00DE2E13" w:rsidRDefault="008B1F2C" w:rsidP="001E6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14:paraId="39F5EFC9" w14:textId="4327ABCA" w:rsidR="004A61BE" w:rsidRPr="004A61BE" w:rsidRDefault="004A61BE" w:rsidP="00D0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Hlk148109449"/>
      <w:r w:rsidRPr="004A61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 </w:t>
      </w:r>
      <w:r w:rsidR="003D7D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затвердження </w:t>
      </w:r>
      <w:r w:rsidR="007A613D">
        <w:rPr>
          <w:rFonts w:ascii="Times New Roman" w:hAnsi="Times New Roman"/>
          <w:b/>
          <w:sz w:val="24"/>
          <w:szCs w:val="24"/>
          <w:shd w:val="clear" w:color="auto" w:fill="FFFFFF"/>
        </w:rPr>
        <w:t>Л</w:t>
      </w:r>
      <w:r w:rsidR="003D7D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імітів використання мисливських тварин, віднесених </w:t>
      </w:r>
      <w:r w:rsidR="00342C1C" w:rsidRPr="00342C1C">
        <w:rPr>
          <w:rFonts w:ascii="Times New Roman" w:hAnsi="Times New Roman"/>
          <w:b/>
          <w:sz w:val="24"/>
          <w:szCs w:val="24"/>
          <w:shd w:val="clear" w:color="auto" w:fill="FFFFFF"/>
        </w:rPr>
        <w:t>до державного мисливського фонду</w:t>
      </w:r>
      <w:r w:rsidR="00342C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="00A63F5D">
        <w:rPr>
          <w:rFonts w:ascii="Times New Roman" w:hAnsi="Times New Roman"/>
          <w:b/>
          <w:sz w:val="24"/>
          <w:szCs w:val="24"/>
          <w:shd w:val="clear" w:color="auto" w:fill="FFFFFF"/>
        </w:rPr>
        <w:t>на</w:t>
      </w:r>
      <w:r w:rsidR="00CE1F08" w:rsidRPr="00CE1F0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63F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мисливський </w:t>
      </w:r>
      <w:r w:rsidR="00CE1F08" w:rsidRPr="00CE1F08">
        <w:rPr>
          <w:rFonts w:ascii="Times New Roman" w:hAnsi="Times New Roman"/>
          <w:b/>
          <w:sz w:val="24"/>
          <w:szCs w:val="24"/>
          <w:shd w:val="clear" w:color="auto" w:fill="FFFFFF"/>
        </w:rPr>
        <w:t>сезон 2023–2024 років</w:t>
      </w:r>
      <w:bookmarkEnd w:id="0"/>
      <w:r w:rsidR="00CE1F0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42C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та </w:t>
      </w:r>
      <w:r w:rsidR="00AA6327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="00712F8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становлення </w:t>
      </w:r>
      <w:r w:rsidR="00E877B9">
        <w:rPr>
          <w:rFonts w:ascii="Times New Roman" w:hAnsi="Times New Roman"/>
          <w:b/>
          <w:sz w:val="24"/>
          <w:szCs w:val="24"/>
          <w:shd w:val="clear" w:color="auto" w:fill="FFFFFF"/>
        </w:rPr>
        <w:t>Н</w:t>
      </w:r>
      <w:r w:rsidR="00712F82">
        <w:rPr>
          <w:rFonts w:ascii="Times New Roman" w:hAnsi="Times New Roman"/>
          <w:b/>
          <w:sz w:val="24"/>
          <w:szCs w:val="24"/>
          <w:shd w:val="clear" w:color="auto" w:fill="FFFFFF"/>
        </w:rPr>
        <w:t>орм</w:t>
      </w:r>
      <w:r w:rsidRPr="004A61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використання</w:t>
      </w:r>
      <w:r w:rsidR="00342C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A4C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(добування) </w:t>
      </w:r>
      <w:r w:rsidR="00AA6327" w:rsidRPr="00AA6327">
        <w:rPr>
          <w:rFonts w:ascii="Times New Roman" w:hAnsi="Times New Roman"/>
          <w:b/>
          <w:sz w:val="24"/>
          <w:szCs w:val="24"/>
          <w:shd w:val="clear" w:color="auto" w:fill="FFFFFF"/>
        </w:rPr>
        <w:t>одним мисливцем</w:t>
      </w:r>
      <w:r w:rsidR="00AA63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A6327" w:rsidRPr="00AA6327">
        <w:rPr>
          <w:rFonts w:ascii="Times New Roman" w:hAnsi="Times New Roman"/>
          <w:b/>
          <w:sz w:val="24"/>
          <w:szCs w:val="24"/>
          <w:shd w:val="clear" w:color="auto" w:fill="FFFFFF"/>
        </w:rPr>
        <w:t>за день</w:t>
      </w:r>
      <w:r w:rsidR="00342C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A4C7D">
        <w:rPr>
          <w:rFonts w:ascii="Times New Roman" w:hAnsi="Times New Roman"/>
          <w:b/>
          <w:sz w:val="24"/>
          <w:szCs w:val="24"/>
          <w:shd w:val="clear" w:color="auto" w:fill="FFFFFF"/>
        </w:rPr>
        <w:t>і</w:t>
      </w:r>
      <w:r w:rsidR="00AA6327">
        <w:rPr>
          <w:rFonts w:ascii="Times New Roman" w:hAnsi="Times New Roman"/>
          <w:b/>
          <w:sz w:val="24"/>
          <w:szCs w:val="24"/>
          <w:shd w:val="clear" w:color="auto" w:fill="FFFFFF"/>
        </w:rPr>
        <w:t>нших</w:t>
      </w:r>
      <w:r w:rsidR="005A4C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4A61BE">
        <w:rPr>
          <w:rFonts w:ascii="Times New Roman" w:hAnsi="Times New Roman"/>
          <w:b/>
          <w:sz w:val="24"/>
          <w:szCs w:val="24"/>
          <w:shd w:val="clear" w:color="auto" w:fill="FFFFFF"/>
        </w:rPr>
        <w:t>мисливських тварин</w:t>
      </w:r>
      <w:r w:rsidR="00AA63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bookmarkStart w:id="1" w:name="_Hlk147157168"/>
      <w:r w:rsidR="00AA6327">
        <w:rPr>
          <w:rFonts w:ascii="Times New Roman" w:hAnsi="Times New Roman"/>
          <w:b/>
          <w:sz w:val="24"/>
          <w:szCs w:val="24"/>
          <w:shd w:val="clear" w:color="auto" w:fill="FFFFFF"/>
        </w:rPr>
        <w:t>віднесених</w:t>
      </w:r>
      <w:r w:rsidR="00342C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A6327">
        <w:rPr>
          <w:rFonts w:ascii="Times New Roman" w:hAnsi="Times New Roman"/>
          <w:b/>
          <w:sz w:val="24"/>
          <w:szCs w:val="24"/>
          <w:shd w:val="clear" w:color="auto" w:fill="FFFFFF"/>
        </w:rPr>
        <w:t>до</w:t>
      </w:r>
      <w:r w:rsidR="005A4C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2507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державного </w:t>
      </w:r>
      <w:r w:rsidR="00AA6327">
        <w:rPr>
          <w:rFonts w:ascii="Times New Roman" w:hAnsi="Times New Roman"/>
          <w:b/>
          <w:sz w:val="24"/>
          <w:szCs w:val="24"/>
          <w:shd w:val="clear" w:color="auto" w:fill="FFFFFF"/>
        </w:rPr>
        <w:t>мисливського фонду,</w:t>
      </w:r>
      <w:bookmarkEnd w:id="1"/>
      <w:r w:rsidR="00342C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63F5D">
        <w:rPr>
          <w:rFonts w:ascii="Times New Roman" w:hAnsi="Times New Roman"/>
          <w:b/>
          <w:sz w:val="24"/>
          <w:szCs w:val="24"/>
          <w:shd w:val="clear" w:color="auto" w:fill="FFFFFF"/>
        </w:rPr>
        <w:t>на мисливський</w:t>
      </w:r>
      <w:r w:rsidRPr="004A61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42C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сезон </w:t>
      </w:r>
      <w:r w:rsidRPr="004A61BE">
        <w:rPr>
          <w:rFonts w:ascii="Times New Roman" w:hAnsi="Times New Roman"/>
          <w:b/>
          <w:sz w:val="24"/>
          <w:szCs w:val="24"/>
          <w:shd w:val="clear" w:color="auto" w:fill="FFFFFF"/>
        </w:rPr>
        <w:t>2023–2024 рок</w:t>
      </w:r>
      <w:r w:rsidR="00342C1C">
        <w:rPr>
          <w:rFonts w:ascii="Times New Roman" w:hAnsi="Times New Roman"/>
          <w:b/>
          <w:sz w:val="24"/>
          <w:szCs w:val="24"/>
          <w:shd w:val="clear" w:color="auto" w:fill="FFFFFF"/>
        </w:rPr>
        <w:t>ів</w:t>
      </w:r>
    </w:p>
    <w:p w14:paraId="46179E13" w14:textId="77777777" w:rsidR="00A35317" w:rsidRPr="006F58D8" w:rsidRDefault="00A35317" w:rsidP="00941D30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11351DC" w14:textId="644C939D" w:rsidR="004A61BE" w:rsidRDefault="004A61BE" w:rsidP="00AA6327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61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Відповідно до </w:t>
      </w:r>
      <w:r w:rsidR="00652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абзацу </w:t>
      </w:r>
      <w:r w:rsidR="00764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десятого статті 13 Закону України «Про тваринний світ», </w:t>
      </w:r>
      <w:r w:rsidR="00F00E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абзацу сьомого </w:t>
      </w:r>
      <w:r w:rsidR="00B16D09">
        <w:rPr>
          <w:rFonts w:ascii="Times New Roman" w:eastAsia="Times New Roman" w:hAnsi="Times New Roman"/>
          <w:bCs/>
          <w:sz w:val="28"/>
          <w:szCs w:val="28"/>
          <w:lang w:eastAsia="ru-RU"/>
        </w:rPr>
        <w:t>стат</w:t>
      </w:r>
      <w:r w:rsidR="00F00E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ті </w:t>
      </w:r>
      <w:r w:rsidR="00E877B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F00E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61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Закону України «Про мисливське господарство та полювання», </w:t>
      </w:r>
      <w:r w:rsidR="00AA22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зокрема </w:t>
      </w:r>
      <w:r w:rsidR="00CE7CC7">
        <w:rPr>
          <w:rFonts w:ascii="Times New Roman" w:eastAsia="Times New Roman" w:hAnsi="Times New Roman"/>
          <w:bCs/>
          <w:sz w:val="28"/>
          <w:szCs w:val="28"/>
          <w:lang w:eastAsia="ru-RU"/>
        </w:rPr>
        <w:t>з метою</w:t>
      </w:r>
      <w:r w:rsidRPr="004A61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77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запобігання </w:t>
      </w:r>
      <w:bookmarkStart w:id="2" w:name="w1_3"/>
      <w:r w:rsidR="00E877B9" w:rsidRPr="00E877B9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 w:rsidR="00E877B9" w:rsidRPr="00E877B9">
        <w:rPr>
          <w:rFonts w:ascii="Times New Roman" w:eastAsia="Times New Roman" w:hAnsi="Times New Roman"/>
          <w:bCs/>
          <w:sz w:val="28"/>
          <w:szCs w:val="28"/>
          <w:lang w:eastAsia="ru-RU"/>
        </w:rPr>
        <w:instrText>HYPERLINK "https://zakon.rada.gov.ua/laws/show/2498-12?find=1&amp;text=%D1%81%D0%BF%D0%B0%D0%BB%D0%B0%D1%85" \l "w1_4"</w:instrText>
      </w:r>
      <w:r w:rsidR="00E877B9" w:rsidRPr="00E877B9">
        <w:rPr>
          <w:rFonts w:ascii="Times New Roman" w:eastAsia="Times New Roman" w:hAnsi="Times New Roman"/>
          <w:bCs/>
          <w:sz w:val="28"/>
          <w:szCs w:val="28"/>
          <w:lang w:eastAsia="ru-RU"/>
        </w:rPr>
      </w:r>
      <w:r w:rsidR="00E877B9" w:rsidRPr="00E877B9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separate"/>
      </w:r>
      <w:r w:rsidR="00E877B9" w:rsidRPr="00E877B9">
        <w:rPr>
          <w:rStyle w:val="a9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>спалах</w:t>
      </w:r>
      <w:r w:rsidR="00E877B9" w:rsidRPr="00E877B9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bookmarkEnd w:id="2"/>
      <w:r w:rsidR="00E877B9" w:rsidRPr="00E877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ів </w:t>
      </w:r>
      <w:r w:rsidR="00764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епізоотичних </w:t>
      </w:r>
      <w:r w:rsidR="00E877B9" w:rsidRPr="00E877B9">
        <w:rPr>
          <w:rFonts w:ascii="Times New Roman" w:eastAsia="Times New Roman" w:hAnsi="Times New Roman"/>
          <w:bCs/>
          <w:sz w:val="28"/>
          <w:szCs w:val="28"/>
          <w:lang w:eastAsia="ru-RU"/>
        </w:rPr>
        <w:t>хвороб тварин</w:t>
      </w:r>
      <w:r w:rsidR="00CE7CC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877B9" w:rsidRPr="00E877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4775">
        <w:rPr>
          <w:rFonts w:ascii="Times New Roman" w:eastAsia="Times New Roman" w:hAnsi="Times New Roman"/>
          <w:bCs/>
          <w:sz w:val="28"/>
          <w:szCs w:val="28"/>
          <w:lang w:eastAsia="ru-RU"/>
        </w:rPr>
        <w:t>недопущення їх поширенн</w:t>
      </w:r>
      <w:r w:rsidR="00CE7CC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64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7CC7">
        <w:rPr>
          <w:rFonts w:ascii="Times New Roman" w:eastAsia="Times New Roman" w:hAnsi="Times New Roman"/>
          <w:bCs/>
          <w:sz w:val="28"/>
          <w:szCs w:val="28"/>
          <w:lang w:eastAsia="ru-RU"/>
        </w:rPr>
        <w:t>та</w:t>
      </w:r>
      <w:r w:rsidR="001C27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зменшення </w:t>
      </w:r>
      <w:r w:rsidR="00652326" w:rsidRPr="00652326">
        <w:rPr>
          <w:rFonts w:ascii="Times New Roman" w:eastAsia="Times New Roman" w:hAnsi="Times New Roman"/>
          <w:bCs/>
          <w:sz w:val="28"/>
          <w:szCs w:val="28"/>
          <w:lang w:eastAsia="ru-RU"/>
        </w:rPr>
        <w:t>ризику для</w:t>
      </w:r>
      <w:r w:rsidR="00652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52326" w:rsidRPr="00652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здоров’я </w:t>
      </w:r>
      <w:r w:rsidR="008E00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тварин </w:t>
      </w:r>
      <w:r w:rsidR="00652326" w:rsidRPr="00652326">
        <w:rPr>
          <w:rFonts w:ascii="Times New Roman" w:eastAsia="Times New Roman" w:hAnsi="Times New Roman"/>
          <w:bCs/>
          <w:sz w:val="28"/>
          <w:szCs w:val="28"/>
          <w:lang w:eastAsia="ru-RU"/>
        </w:rPr>
        <w:t>та/або людей</w:t>
      </w:r>
    </w:p>
    <w:p w14:paraId="7B323C80" w14:textId="77777777" w:rsidR="00342C1C" w:rsidRDefault="00D27AA3" w:rsidP="00342C1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B90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</w:t>
      </w:r>
      <w:r w:rsidR="00344793" w:rsidRPr="006E2B9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010ACA8" w14:textId="77777777" w:rsidR="00342C1C" w:rsidRDefault="00342C1C" w:rsidP="00342C1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746915" w14:textId="06EE933F" w:rsidR="00342C1C" w:rsidRPr="00342C1C" w:rsidRDefault="00342C1C" w:rsidP="00342C1C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2C1C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2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Затвердити </w:t>
      </w:r>
      <w:r w:rsidR="007A613D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342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іміти використання мисливських тварин, віднесених до державного мисливського фонду, </w:t>
      </w:r>
      <w:r w:rsidR="00A63F5D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Pr="00342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3F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мисливський </w:t>
      </w:r>
      <w:r w:rsidRPr="00342C1C">
        <w:rPr>
          <w:rFonts w:ascii="Times New Roman" w:eastAsia="Times New Roman" w:hAnsi="Times New Roman"/>
          <w:bCs/>
          <w:sz w:val="28"/>
          <w:szCs w:val="28"/>
          <w:lang w:eastAsia="ru-RU"/>
        </w:rPr>
        <w:t>сезон 2023–2024 рок</w:t>
      </w:r>
      <w:r w:rsidR="006C29E7">
        <w:rPr>
          <w:rFonts w:ascii="Times New Roman" w:eastAsia="Times New Roman" w:hAnsi="Times New Roman"/>
          <w:bCs/>
          <w:sz w:val="28"/>
          <w:szCs w:val="28"/>
          <w:lang w:eastAsia="ru-RU"/>
        </w:rPr>
        <w:t>ів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42C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C1C">
        <w:rPr>
          <w:rFonts w:ascii="Times New Roman" w:eastAsia="Times New Roman" w:hAnsi="Times New Roman"/>
          <w:bCs/>
          <w:sz w:val="28"/>
          <w:szCs w:val="28"/>
          <w:lang w:eastAsia="ru-RU"/>
        </w:rPr>
        <w:t>згідно з додатком.</w:t>
      </w:r>
    </w:p>
    <w:p w14:paraId="54036303" w14:textId="5B269AA7" w:rsidR="00204206" w:rsidRPr="00342C1C" w:rsidRDefault="00204206" w:rsidP="00342C1C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A4F31F" w14:textId="3C7CB733" w:rsidR="004A61BE" w:rsidRPr="00AA6327" w:rsidRDefault="00342C1C" w:rsidP="00AA6327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61BE" w:rsidRPr="00AA63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63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4CFB" w:rsidRPr="00AA632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становити </w:t>
      </w:r>
      <w:r w:rsidR="00AA6327" w:rsidRPr="00AA632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12F82" w:rsidRPr="00AA6327">
        <w:rPr>
          <w:rFonts w:ascii="Times New Roman" w:eastAsia="Times New Roman" w:hAnsi="Times New Roman"/>
          <w:sz w:val="28"/>
          <w:szCs w:val="28"/>
          <w:lang w:eastAsia="ru-RU"/>
        </w:rPr>
        <w:t>орми</w:t>
      </w:r>
      <w:r w:rsidR="004A61BE" w:rsidRPr="00AA6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ABA" w:rsidRPr="00AA6327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r w:rsidR="00AA6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C7D">
        <w:rPr>
          <w:rFonts w:ascii="Times New Roman" w:eastAsia="Times New Roman" w:hAnsi="Times New Roman"/>
          <w:sz w:val="28"/>
          <w:szCs w:val="28"/>
          <w:lang w:eastAsia="ru-RU"/>
        </w:rPr>
        <w:t xml:space="preserve">(добування) </w:t>
      </w:r>
      <w:r w:rsidR="00AA632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мисливцем за день </w:t>
      </w:r>
      <w:r w:rsidR="00AA6327" w:rsidRPr="00AA6327">
        <w:rPr>
          <w:rFonts w:ascii="Times New Roman" w:eastAsia="Times New Roman" w:hAnsi="Times New Roman"/>
          <w:sz w:val="28"/>
          <w:szCs w:val="28"/>
          <w:lang w:eastAsia="ru-RU"/>
        </w:rPr>
        <w:t xml:space="preserve">інших </w:t>
      </w:r>
      <w:r w:rsidR="008B1ABA" w:rsidRPr="00AA6327">
        <w:rPr>
          <w:rFonts w:ascii="Times New Roman" w:eastAsia="Times New Roman" w:hAnsi="Times New Roman"/>
          <w:sz w:val="28"/>
          <w:szCs w:val="28"/>
          <w:lang w:eastAsia="ru-RU"/>
        </w:rPr>
        <w:t>мисливських тварин</w:t>
      </w:r>
      <w:r w:rsidR="00AA6327" w:rsidRPr="00AA63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B1ABA" w:rsidRPr="00AA6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327" w:rsidRPr="00AA6327">
        <w:rPr>
          <w:rFonts w:ascii="Times New Roman" w:eastAsia="Times New Roman" w:hAnsi="Times New Roman"/>
          <w:sz w:val="28"/>
          <w:szCs w:val="28"/>
          <w:lang w:eastAsia="ru-RU"/>
        </w:rPr>
        <w:t>віднесених</w:t>
      </w:r>
      <w:r w:rsidR="00AA6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327" w:rsidRPr="00AA6327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025070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державного </w:t>
      </w:r>
      <w:r w:rsidR="00AA6327" w:rsidRPr="00AA6327">
        <w:rPr>
          <w:rFonts w:ascii="Times New Roman" w:eastAsia="Times New Roman" w:hAnsi="Times New Roman"/>
          <w:sz w:val="28"/>
          <w:szCs w:val="28"/>
          <w:lang w:eastAsia="ru-RU"/>
        </w:rPr>
        <w:t xml:space="preserve">мисливського фонду, </w:t>
      </w:r>
      <w:r w:rsidR="00AE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A63F5D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мисливський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сезон </w:t>
      </w:r>
      <w:r w:rsidR="008B1ABA" w:rsidRPr="00AA6327">
        <w:rPr>
          <w:rFonts w:ascii="Times New Roman" w:eastAsia="Times New Roman" w:hAnsi="Times New Roman"/>
          <w:sz w:val="28"/>
          <w:szCs w:val="28"/>
          <w:lang w:eastAsia="ru-RU"/>
        </w:rPr>
        <w:t>2023–2024 рок</w:t>
      </w:r>
      <w:r w:rsidR="006C29E7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4A61BE" w:rsidRPr="00AA63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5070">
        <w:rPr>
          <w:rFonts w:ascii="Times New Roman" w:eastAsia="Times New Roman" w:hAnsi="Times New Roman"/>
          <w:sz w:val="28"/>
          <w:szCs w:val="28"/>
          <w:lang w:eastAsia="ru-RU"/>
        </w:rPr>
        <w:t>згідно з додатком</w:t>
      </w:r>
      <w:r w:rsidR="004A61BE" w:rsidRPr="00AA63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129DE3" w14:textId="77777777" w:rsidR="004A61BE" w:rsidRPr="00AA6327" w:rsidRDefault="004A61BE" w:rsidP="00AA6327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7828C" w14:textId="45B64880" w:rsidR="00C66DEB" w:rsidRDefault="00CE1F08" w:rsidP="00AA6327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6DEB" w:rsidRPr="006E2B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192C" w:rsidRPr="006E2B90">
        <w:rPr>
          <w:rFonts w:ascii="Times New Roman" w:eastAsia="Times New Roman" w:hAnsi="Times New Roman"/>
          <w:sz w:val="28"/>
          <w:szCs w:val="28"/>
          <w:lang w:eastAsia="ru-RU"/>
        </w:rPr>
        <w:t> Департаменту</w:t>
      </w:r>
      <w:r w:rsidR="00F7394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стратегічного планування та</w:t>
      </w:r>
      <w:r w:rsidR="006A192C" w:rsidRPr="006E2B90">
        <w:rPr>
          <w:rFonts w:ascii="Times New Roman" w:eastAsia="Times New Roman" w:hAnsi="Times New Roman"/>
          <w:sz w:val="28"/>
          <w:szCs w:val="28"/>
          <w:lang w:eastAsia="ru-RU"/>
        </w:rPr>
        <w:t xml:space="preserve"> збалансованого природокористування (</w:t>
      </w:r>
      <w:r w:rsidR="008B1ABA">
        <w:rPr>
          <w:rFonts w:ascii="Times New Roman" w:eastAsia="Times New Roman" w:hAnsi="Times New Roman"/>
          <w:sz w:val="28"/>
          <w:szCs w:val="28"/>
          <w:lang w:eastAsia="ru-RU"/>
        </w:rPr>
        <w:t>Ірина ОЛІНКЕВИЧ</w:t>
      </w:r>
      <w:r w:rsidR="006A192C" w:rsidRPr="006E2B90">
        <w:rPr>
          <w:rFonts w:ascii="Times New Roman" w:eastAsia="Times New Roman" w:hAnsi="Times New Roman"/>
          <w:sz w:val="28"/>
          <w:szCs w:val="28"/>
          <w:lang w:eastAsia="ru-RU"/>
        </w:rPr>
        <w:t>) в установленому законодавством порядку забезпечити подання цього наказу на державну реєстрацію до Міністерства юстиції України.</w:t>
      </w:r>
    </w:p>
    <w:p w14:paraId="26DC2C78" w14:textId="77777777" w:rsidR="00C70252" w:rsidRPr="00AA6327" w:rsidRDefault="00C70252" w:rsidP="00AA6327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2D7BD6" w14:textId="56261AE9" w:rsidR="00C70252" w:rsidRDefault="00CE1F08" w:rsidP="00AA6327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02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3F5D">
        <w:rPr>
          <w:rFonts w:ascii="Times New Roman" w:eastAsia="Times New Roman" w:hAnsi="Times New Roman"/>
          <w:sz w:val="28"/>
          <w:szCs w:val="28"/>
          <w:lang w:eastAsia="ru-RU"/>
        </w:rPr>
        <w:t>Встановити</w:t>
      </w:r>
      <w:r w:rsidR="00C70252">
        <w:rPr>
          <w:rFonts w:ascii="Times New Roman" w:eastAsia="Times New Roman" w:hAnsi="Times New Roman"/>
          <w:sz w:val="28"/>
          <w:szCs w:val="28"/>
          <w:lang w:eastAsia="ru-RU"/>
        </w:rPr>
        <w:t xml:space="preserve">, що </w:t>
      </w:r>
      <w:r w:rsidR="00B16D09">
        <w:rPr>
          <w:rFonts w:ascii="Times New Roman" w:eastAsia="Times New Roman" w:hAnsi="Times New Roman"/>
          <w:sz w:val="28"/>
          <w:szCs w:val="28"/>
          <w:lang w:eastAsia="ru-RU"/>
        </w:rPr>
        <w:t xml:space="preserve">Ліміти і </w:t>
      </w:r>
      <w:r w:rsidR="00AA632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12F82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орми, </w:t>
      </w:r>
      <w:r w:rsidR="00B16D09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затверджені та </w:t>
      </w:r>
      <w:r w:rsidR="00AA63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2F82">
        <w:rPr>
          <w:rFonts w:ascii="Times New Roman" w:eastAsia="Times New Roman" w:hAnsi="Times New Roman"/>
          <w:sz w:val="28"/>
          <w:szCs w:val="28"/>
          <w:lang w:eastAsia="ru-RU"/>
        </w:rPr>
        <w:t>становлені</w:t>
      </w:r>
      <w:r w:rsidR="00C70252">
        <w:rPr>
          <w:rFonts w:ascii="Times New Roman" w:eastAsia="Times New Roman" w:hAnsi="Times New Roman"/>
          <w:sz w:val="28"/>
          <w:szCs w:val="28"/>
          <w:lang w:eastAsia="ru-RU"/>
        </w:rPr>
        <w:t xml:space="preserve"> цим наказом, діють з </w:t>
      </w:r>
      <w:r w:rsidR="00AE5D6E">
        <w:rPr>
          <w:rFonts w:ascii="Times New Roman" w:eastAsia="Times New Roman" w:hAnsi="Times New Roman"/>
          <w:sz w:val="28"/>
          <w:szCs w:val="28"/>
          <w:lang w:eastAsia="ru-RU"/>
        </w:rPr>
        <w:t>дотриманням</w:t>
      </w:r>
      <w:r w:rsidR="00C70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F5D" w:rsidRPr="00A63F5D">
        <w:rPr>
          <w:rFonts w:ascii="Times New Roman" w:eastAsia="Times New Roman" w:hAnsi="Times New Roman"/>
          <w:sz w:val="28"/>
          <w:szCs w:val="28"/>
          <w:lang w:eastAsia="ru-RU"/>
        </w:rPr>
        <w:t>обмежень щодо користування мисливськими угіддями та здійснення полювання</w:t>
      </w:r>
      <w:r w:rsidR="00AE5D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5D6E" w:rsidRPr="00AE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D09">
        <w:rPr>
          <w:rFonts w:ascii="Times New Roman" w:eastAsia="Times New Roman" w:hAnsi="Times New Roman"/>
          <w:sz w:val="28"/>
          <w:szCs w:val="28"/>
          <w:lang w:eastAsia="ru-RU"/>
        </w:rPr>
        <w:t>встановлених</w:t>
      </w:r>
      <w:r w:rsidR="00AE5D6E" w:rsidRPr="00AE5D6E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місцевими органами виконавчої влади</w:t>
      </w:r>
      <w:r w:rsidR="00AE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F7A0D6" w14:textId="77777777" w:rsidR="00B16D09" w:rsidRDefault="00B16D09" w:rsidP="00AA6327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B0FD25" w14:textId="1A408D86" w:rsidR="00344793" w:rsidRDefault="00CE1F08" w:rsidP="00AA6327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AA3EE1" w:rsidRPr="006E2B9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344793" w:rsidRPr="006E2B90">
        <w:rPr>
          <w:rFonts w:ascii="Times New Roman" w:eastAsia="Times New Roman" w:hAnsi="Times New Roman"/>
          <w:sz w:val="28"/>
          <w:szCs w:val="28"/>
          <w:lang w:eastAsia="ru-RU"/>
        </w:rPr>
        <w:t> Цей наказ набирає чинності з дня його офіційного опублікування.</w:t>
      </w:r>
    </w:p>
    <w:p w14:paraId="4AB92846" w14:textId="77777777" w:rsidR="00CE1F08" w:rsidRDefault="00CE1F08" w:rsidP="00AA6327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F7D9D" w14:textId="4BD4E8CE" w:rsidR="008B1F2C" w:rsidRPr="006E2B90" w:rsidRDefault="00CE1F08" w:rsidP="00AA632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344793" w:rsidRPr="006E2B9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C72EF" w:rsidRPr="006E2B9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наказу </w:t>
      </w:r>
      <w:r w:rsidR="00387534">
        <w:rPr>
          <w:rFonts w:ascii="Times New Roman" w:eastAsia="Times New Roman" w:hAnsi="Times New Roman"/>
          <w:sz w:val="28"/>
          <w:szCs w:val="28"/>
          <w:lang w:eastAsia="ru-RU"/>
        </w:rPr>
        <w:t>покласти на першого заступника Міністра Олександра КРАСНОЛУЦЬКОГО</w:t>
      </w:r>
      <w:r w:rsidR="008B1F2C" w:rsidRPr="006E2B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8C1352" w14:paraId="229CE080" w14:textId="77777777" w:rsidTr="00C70252">
        <w:tc>
          <w:tcPr>
            <w:tcW w:w="4814" w:type="dxa"/>
          </w:tcPr>
          <w:p w14:paraId="0B50C5A9" w14:textId="77777777" w:rsidR="00C70252" w:rsidRDefault="00C70252" w:rsidP="00AA6327">
            <w:pPr>
              <w:widowControl w:val="0"/>
              <w:spacing w:after="0" w:line="276" w:lineRule="auto"/>
              <w:ind w:hanging="10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AB28327" w14:textId="288B83EC" w:rsidR="008C1352" w:rsidRDefault="008C1352" w:rsidP="00AA6327">
            <w:pPr>
              <w:widowControl w:val="0"/>
              <w:spacing w:after="0" w:line="276" w:lineRule="auto"/>
              <w:ind w:hanging="1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8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Міністр</w:t>
            </w:r>
          </w:p>
        </w:tc>
        <w:tc>
          <w:tcPr>
            <w:tcW w:w="4967" w:type="dxa"/>
          </w:tcPr>
          <w:p w14:paraId="1CBB0C4E" w14:textId="77777777" w:rsidR="00C70252" w:rsidRDefault="004A61BE" w:rsidP="00AA6327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D5E3825" w14:textId="2E485239" w:rsidR="008C1352" w:rsidRDefault="00C70252" w:rsidP="00AA6327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C13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Руслан СТРІЛЕЦЬ</w:t>
            </w:r>
          </w:p>
        </w:tc>
      </w:tr>
    </w:tbl>
    <w:p w14:paraId="19923166" w14:textId="4D797ACE" w:rsidR="00350FB4" w:rsidRPr="009F0708" w:rsidRDefault="001E6BF3" w:rsidP="00AA6327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A900FE" w:rsidRPr="006F5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3E21" w:rsidRPr="006F5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E636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87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A57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387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43E21" w:rsidRPr="006F5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8859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C55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</w:p>
    <w:sectPr w:rsidR="00350FB4" w:rsidRPr="009F0708" w:rsidSect="00DE362A">
      <w:headerReference w:type="default" r:id="rId8"/>
      <w:pgSz w:w="11906" w:h="16838"/>
      <w:pgMar w:top="839" w:right="567" w:bottom="1134" w:left="1701" w:header="425" w:footer="2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4D72" w14:textId="77777777" w:rsidR="00BA3095" w:rsidRDefault="00BA3095" w:rsidP="002B3B5D">
      <w:pPr>
        <w:spacing w:after="0" w:line="240" w:lineRule="auto"/>
      </w:pPr>
      <w:r>
        <w:separator/>
      </w:r>
    </w:p>
  </w:endnote>
  <w:endnote w:type="continuationSeparator" w:id="0">
    <w:p w14:paraId="4B963090" w14:textId="77777777" w:rsidR="00BA3095" w:rsidRDefault="00BA3095" w:rsidP="002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5450" w14:textId="77777777" w:rsidR="00BA3095" w:rsidRDefault="00BA3095" w:rsidP="002B3B5D">
      <w:pPr>
        <w:spacing w:after="0" w:line="240" w:lineRule="auto"/>
      </w:pPr>
      <w:r>
        <w:separator/>
      </w:r>
    </w:p>
  </w:footnote>
  <w:footnote w:type="continuationSeparator" w:id="0">
    <w:p w14:paraId="2AA77CB1" w14:textId="77777777" w:rsidR="00BA3095" w:rsidRDefault="00BA3095" w:rsidP="002B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7BF9" w14:textId="77777777" w:rsidR="00350FB4" w:rsidRPr="00271EF8" w:rsidRDefault="00271EF8">
    <w:pPr>
      <w:pStyle w:val="a5"/>
      <w:jc w:val="center"/>
      <w:rPr>
        <w:rFonts w:ascii="Times New Roman" w:hAnsi="Times New Roman"/>
      </w:rPr>
    </w:pPr>
    <w:r w:rsidRPr="00271EF8">
      <w:rPr>
        <w:rFonts w:ascii="Times New Roman" w:hAnsi="Times New Roman"/>
      </w:rPr>
      <w:t>2</w:t>
    </w:r>
  </w:p>
  <w:p w14:paraId="5AD3CF7B" w14:textId="77777777" w:rsidR="00350FB4" w:rsidRDefault="00350F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64F2"/>
    <w:multiLevelType w:val="hybridMultilevel"/>
    <w:tmpl w:val="A9D4C2E0"/>
    <w:lvl w:ilvl="0" w:tplc="052E3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365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76"/>
    <w:rsid w:val="00000283"/>
    <w:rsid w:val="00025070"/>
    <w:rsid w:val="00034041"/>
    <w:rsid w:val="00057B44"/>
    <w:rsid w:val="0006195B"/>
    <w:rsid w:val="00062491"/>
    <w:rsid w:val="00070AC1"/>
    <w:rsid w:val="00075838"/>
    <w:rsid w:val="00083EF0"/>
    <w:rsid w:val="00097620"/>
    <w:rsid w:val="000A15B9"/>
    <w:rsid w:val="000A3904"/>
    <w:rsid w:val="000A5B29"/>
    <w:rsid w:val="000B0A11"/>
    <w:rsid w:val="000B74F7"/>
    <w:rsid w:val="000C4AA9"/>
    <w:rsid w:val="000C5376"/>
    <w:rsid w:val="000C7DF4"/>
    <w:rsid w:val="000D6AAB"/>
    <w:rsid w:val="000E1676"/>
    <w:rsid w:val="000E2859"/>
    <w:rsid w:val="000F0ABB"/>
    <w:rsid w:val="000F15C1"/>
    <w:rsid w:val="000F3E1E"/>
    <w:rsid w:val="001131B0"/>
    <w:rsid w:val="00114B4C"/>
    <w:rsid w:val="00132AF4"/>
    <w:rsid w:val="001378BE"/>
    <w:rsid w:val="00174822"/>
    <w:rsid w:val="001A1443"/>
    <w:rsid w:val="001B120D"/>
    <w:rsid w:val="001B1A6C"/>
    <w:rsid w:val="001B5BF8"/>
    <w:rsid w:val="001B6C95"/>
    <w:rsid w:val="001C2737"/>
    <w:rsid w:val="001C4622"/>
    <w:rsid w:val="001C4703"/>
    <w:rsid w:val="001C4C69"/>
    <w:rsid w:val="001E2C28"/>
    <w:rsid w:val="001E55D1"/>
    <w:rsid w:val="001E6BF3"/>
    <w:rsid w:val="001F2586"/>
    <w:rsid w:val="00201B65"/>
    <w:rsid w:val="002021DB"/>
    <w:rsid w:val="00204206"/>
    <w:rsid w:val="00215D1E"/>
    <w:rsid w:val="00222EA7"/>
    <w:rsid w:val="002256A6"/>
    <w:rsid w:val="00226BB9"/>
    <w:rsid w:val="0023490D"/>
    <w:rsid w:val="002401E1"/>
    <w:rsid w:val="00271EF8"/>
    <w:rsid w:val="00277F81"/>
    <w:rsid w:val="002806AC"/>
    <w:rsid w:val="0028215C"/>
    <w:rsid w:val="00291F0E"/>
    <w:rsid w:val="002A11D5"/>
    <w:rsid w:val="002B3B5D"/>
    <w:rsid w:val="002C5B9C"/>
    <w:rsid w:val="002D285A"/>
    <w:rsid w:val="002E058B"/>
    <w:rsid w:val="002E1384"/>
    <w:rsid w:val="002E277F"/>
    <w:rsid w:val="002E44CC"/>
    <w:rsid w:val="002E73B3"/>
    <w:rsid w:val="002F54F1"/>
    <w:rsid w:val="00301470"/>
    <w:rsid w:val="00302A62"/>
    <w:rsid w:val="00302F80"/>
    <w:rsid w:val="00302FBB"/>
    <w:rsid w:val="003032F3"/>
    <w:rsid w:val="003268D4"/>
    <w:rsid w:val="00331434"/>
    <w:rsid w:val="00342C1C"/>
    <w:rsid w:val="00344793"/>
    <w:rsid w:val="003454DF"/>
    <w:rsid w:val="00350FB4"/>
    <w:rsid w:val="00352DC3"/>
    <w:rsid w:val="00354B77"/>
    <w:rsid w:val="003615C8"/>
    <w:rsid w:val="00363633"/>
    <w:rsid w:val="003873C7"/>
    <w:rsid w:val="00387534"/>
    <w:rsid w:val="003A087B"/>
    <w:rsid w:val="003B55A6"/>
    <w:rsid w:val="003B5877"/>
    <w:rsid w:val="003C4CFB"/>
    <w:rsid w:val="003C55D5"/>
    <w:rsid w:val="003D1E0C"/>
    <w:rsid w:val="003D7DB9"/>
    <w:rsid w:val="003F491D"/>
    <w:rsid w:val="004306DB"/>
    <w:rsid w:val="004318A5"/>
    <w:rsid w:val="00442040"/>
    <w:rsid w:val="00443EB3"/>
    <w:rsid w:val="0045313C"/>
    <w:rsid w:val="004540DC"/>
    <w:rsid w:val="00454E0A"/>
    <w:rsid w:val="00457F6C"/>
    <w:rsid w:val="00467215"/>
    <w:rsid w:val="00474293"/>
    <w:rsid w:val="004819ED"/>
    <w:rsid w:val="004A61BE"/>
    <w:rsid w:val="004B67E8"/>
    <w:rsid w:val="004C204E"/>
    <w:rsid w:val="004F511D"/>
    <w:rsid w:val="004F607E"/>
    <w:rsid w:val="0053359A"/>
    <w:rsid w:val="00540A11"/>
    <w:rsid w:val="005513FA"/>
    <w:rsid w:val="00564A53"/>
    <w:rsid w:val="00565DA0"/>
    <w:rsid w:val="00565DAE"/>
    <w:rsid w:val="0059769A"/>
    <w:rsid w:val="005A4C7D"/>
    <w:rsid w:val="005B3DFF"/>
    <w:rsid w:val="005D044E"/>
    <w:rsid w:val="005D778D"/>
    <w:rsid w:val="005F00AF"/>
    <w:rsid w:val="006311D9"/>
    <w:rsid w:val="00641615"/>
    <w:rsid w:val="00652326"/>
    <w:rsid w:val="00657EBC"/>
    <w:rsid w:val="00693B10"/>
    <w:rsid w:val="00695261"/>
    <w:rsid w:val="006A192C"/>
    <w:rsid w:val="006B4130"/>
    <w:rsid w:val="006C29E7"/>
    <w:rsid w:val="006C72EF"/>
    <w:rsid w:val="006D5FD7"/>
    <w:rsid w:val="006E15F1"/>
    <w:rsid w:val="006E2B90"/>
    <w:rsid w:val="006E6890"/>
    <w:rsid w:val="006E6DC2"/>
    <w:rsid w:val="006F58D8"/>
    <w:rsid w:val="007002E9"/>
    <w:rsid w:val="00701266"/>
    <w:rsid w:val="00705CF7"/>
    <w:rsid w:val="00710E86"/>
    <w:rsid w:val="007111F4"/>
    <w:rsid w:val="00712F82"/>
    <w:rsid w:val="00735951"/>
    <w:rsid w:val="00741F96"/>
    <w:rsid w:val="00756F2F"/>
    <w:rsid w:val="00761DF2"/>
    <w:rsid w:val="00764775"/>
    <w:rsid w:val="0077421F"/>
    <w:rsid w:val="007800CB"/>
    <w:rsid w:val="0078460C"/>
    <w:rsid w:val="007A101A"/>
    <w:rsid w:val="007A14E8"/>
    <w:rsid w:val="007A613D"/>
    <w:rsid w:val="007B14AD"/>
    <w:rsid w:val="007C1E26"/>
    <w:rsid w:val="007C5BD7"/>
    <w:rsid w:val="007F41A9"/>
    <w:rsid w:val="0081078F"/>
    <w:rsid w:val="0081484A"/>
    <w:rsid w:val="0087018E"/>
    <w:rsid w:val="00876227"/>
    <w:rsid w:val="008776DD"/>
    <w:rsid w:val="00883B99"/>
    <w:rsid w:val="008840CA"/>
    <w:rsid w:val="008859FD"/>
    <w:rsid w:val="008A461B"/>
    <w:rsid w:val="008B1ABA"/>
    <w:rsid w:val="008B1F2C"/>
    <w:rsid w:val="008B4E46"/>
    <w:rsid w:val="008B61F9"/>
    <w:rsid w:val="008B7202"/>
    <w:rsid w:val="008C1352"/>
    <w:rsid w:val="008E00A3"/>
    <w:rsid w:val="008E01A4"/>
    <w:rsid w:val="00932675"/>
    <w:rsid w:val="00935303"/>
    <w:rsid w:val="00937309"/>
    <w:rsid w:val="00941D30"/>
    <w:rsid w:val="00943862"/>
    <w:rsid w:val="009711D6"/>
    <w:rsid w:val="00977CD8"/>
    <w:rsid w:val="00981685"/>
    <w:rsid w:val="009850A9"/>
    <w:rsid w:val="00987985"/>
    <w:rsid w:val="0099448C"/>
    <w:rsid w:val="009D4901"/>
    <w:rsid w:val="009F0708"/>
    <w:rsid w:val="00A16BA5"/>
    <w:rsid w:val="00A217EA"/>
    <w:rsid w:val="00A25D65"/>
    <w:rsid w:val="00A26A6E"/>
    <w:rsid w:val="00A35317"/>
    <w:rsid w:val="00A35D95"/>
    <w:rsid w:val="00A57C60"/>
    <w:rsid w:val="00A63F5D"/>
    <w:rsid w:val="00A7561E"/>
    <w:rsid w:val="00A80AAF"/>
    <w:rsid w:val="00A831E0"/>
    <w:rsid w:val="00A900FE"/>
    <w:rsid w:val="00AA22EA"/>
    <w:rsid w:val="00AA3EE1"/>
    <w:rsid w:val="00AA6327"/>
    <w:rsid w:val="00AA6348"/>
    <w:rsid w:val="00AB1BFA"/>
    <w:rsid w:val="00AB60FA"/>
    <w:rsid w:val="00AB7326"/>
    <w:rsid w:val="00AC5EB1"/>
    <w:rsid w:val="00AC7948"/>
    <w:rsid w:val="00AE0A25"/>
    <w:rsid w:val="00AE24E5"/>
    <w:rsid w:val="00AE5D6E"/>
    <w:rsid w:val="00B03907"/>
    <w:rsid w:val="00B11F57"/>
    <w:rsid w:val="00B13CA5"/>
    <w:rsid w:val="00B16D09"/>
    <w:rsid w:val="00B20CB9"/>
    <w:rsid w:val="00B25D6D"/>
    <w:rsid w:val="00B71BCD"/>
    <w:rsid w:val="00B86759"/>
    <w:rsid w:val="00BA3095"/>
    <w:rsid w:val="00BA3747"/>
    <w:rsid w:val="00BB567A"/>
    <w:rsid w:val="00BE4D10"/>
    <w:rsid w:val="00C30685"/>
    <w:rsid w:val="00C44143"/>
    <w:rsid w:val="00C66DEB"/>
    <w:rsid w:val="00C70252"/>
    <w:rsid w:val="00C76515"/>
    <w:rsid w:val="00C847EA"/>
    <w:rsid w:val="00C90CF8"/>
    <w:rsid w:val="00C961B0"/>
    <w:rsid w:val="00CA5EBE"/>
    <w:rsid w:val="00CB1740"/>
    <w:rsid w:val="00CC25D4"/>
    <w:rsid w:val="00CE1F08"/>
    <w:rsid w:val="00CE7CC7"/>
    <w:rsid w:val="00D04067"/>
    <w:rsid w:val="00D074AC"/>
    <w:rsid w:val="00D077BD"/>
    <w:rsid w:val="00D07DBE"/>
    <w:rsid w:val="00D26EA1"/>
    <w:rsid w:val="00D27AA3"/>
    <w:rsid w:val="00D35007"/>
    <w:rsid w:val="00D47972"/>
    <w:rsid w:val="00D50FE8"/>
    <w:rsid w:val="00D64B74"/>
    <w:rsid w:val="00D6717A"/>
    <w:rsid w:val="00D7679F"/>
    <w:rsid w:val="00D85605"/>
    <w:rsid w:val="00D86D8E"/>
    <w:rsid w:val="00DB3AA4"/>
    <w:rsid w:val="00DB4D79"/>
    <w:rsid w:val="00DD14F3"/>
    <w:rsid w:val="00DD1EF4"/>
    <w:rsid w:val="00DE2E13"/>
    <w:rsid w:val="00DE362A"/>
    <w:rsid w:val="00DF29DB"/>
    <w:rsid w:val="00DF3B80"/>
    <w:rsid w:val="00DF47A8"/>
    <w:rsid w:val="00DF74D8"/>
    <w:rsid w:val="00E03F43"/>
    <w:rsid w:val="00E04471"/>
    <w:rsid w:val="00E05414"/>
    <w:rsid w:val="00E21C3F"/>
    <w:rsid w:val="00E47749"/>
    <w:rsid w:val="00E636A8"/>
    <w:rsid w:val="00E7073C"/>
    <w:rsid w:val="00E80C71"/>
    <w:rsid w:val="00E877B9"/>
    <w:rsid w:val="00EB053C"/>
    <w:rsid w:val="00EB3266"/>
    <w:rsid w:val="00EC4642"/>
    <w:rsid w:val="00EE1961"/>
    <w:rsid w:val="00EF0975"/>
    <w:rsid w:val="00F00E6C"/>
    <w:rsid w:val="00F05924"/>
    <w:rsid w:val="00F11D72"/>
    <w:rsid w:val="00F43E21"/>
    <w:rsid w:val="00F555E2"/>
    <w:rsid w:val="00F71884"/>
    <w:rsid w:val="00F7394C"/>
    <w:rsid w:val="00F801FF"/>
    <w:rsid w:val="00F857C5"/>
    <w:rsid w:val="00FA659E"/>
    <w:rsid w:val="00FC4AB1"/>
    <w:rsid w:val="00FD4AB5"/>
    <w:rsid w:val="00FD5095"/>
    <w:rsid w:val="00FE2AC0"/>
    <w:rsid w:val="00FE3B57"/>
    <w:rsid w:val="00FF060F"/>
    <w:rsid w:val="00FF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1469"/>
  <w15:docId w15:val="{865D5F51-EBF1-4FA5-86E0-22EC331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04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13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C306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B3B5D"/>
  </w:style>
  <w:style w:type="paragraph" w:styleId="a7">
    <w:name w:val="footer"/>
    <w:basedOn w:val="a"/>
    <w:link w:val="a8"/>
    <w:uiPriority w:val="99"/>
    <w:unhideWhenUsed/>
    <w:rsid w:val="002B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B3B5D"/>
  </w:style>
  <w:style w:type="paragraph" w:customStyle="1" w:styleId="rvps2">
    <w:name w:val="rvps2"/>
    <w:basedOn w:val="a"/>
    <w:rsid w:val="0008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083EF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45313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aa">
    <w:name w:val="Table Grid"/>
    <w:basedOn w:val="a1"/>
    <w:uiPriority w:val="39"/>
    <w:rsid w:val="008C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61BE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E8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Negoda</dc:creator>
  <cp:lastModifiedBy>Тест1</cp:lastModifiedBy>
  <cp:revision>37</cp:revision>
  <cp:lastPrinted>2023-10-09T06:27:00Z</cp:lastPrinted>
  <dcterms:created xsi:type="dcterms:W3CDTF">2023-10-02T08:41:00Z</dcterms:created>
  <dcterms:modified xsi:type="dcterms:W3CDTF">2023-10-24T12:35:00Z</dcterms:modified>
</cp:coreProperties>
</file>