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AB3677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1F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E1F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126" w:type="dxa"/>
          </w:tcPr>
          <w:p w:rsidR="0011256D" w:rsidRDefault="0011256D" w:rsidP="0011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2452A">
              <w:rPr>
                <w:rFonts w:ascii="Times New Roman" w:hAnsi="Times New Roman"/>
                <w:sz w:val="28"/>
                <w:szCs w:val="28"/>
              </w:rPr>
              <w:t>ВЕСТА ТРАК Б</w:t>
            </w:r>
            <w:r w:rsidR="0091684B">
              <w:rPr>
                <w:rFonts w:ascii="Times New Roman" w:hAnsi="Times New Roman"/>
                <w:sz w:val="28"/>
                <w:szCs w:val="28"/>
              </w:rPr>
              <w:t>АТЕРИ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1C04" w:rsidRDefault="00135871" w:rsidP="0013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52452A">
              <w:rPr>
                <w:rFonts w:ascii="Times New Roman" w:hAnsi="Times New Roman"/>
                <w:sz w:val="28"/>
                <w:szCs w:val="28"/>
              </w:rPr>
              <w:t>38361903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2695" w:rsidRDefault="00CB4AF3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1684B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23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</w:t>
            </w:r>
            <w:r w:rsidR="00916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НІСТЮ </w:t>
            </w:r>
            <w:r w:rsidR="00132695">
              <w:rPr>
                <w:rFonts w:ascii="Times New Roman" w:hAnsi="Times New Roman"/>
                <w:sz w:val="28"/>
                <w:szCs w:val="28"/>
              </w:rPr>
              <w:t>«</w:t>
            </w:r>
            <w:r w:rsidR="0052452A">
              <w:rPr>
                <w:rFonts w:ascii="Times New Roman" w:hAnsi="Times New Roman"/>
                <w:sz w:val="28"/>
                <w:szCs w:val="28"/>
              </w:rPr>
              <w:t>ВЕСТА ТРАК БАТЕР</w:t>
            </w:r>
            <w:r w:rsidR="0091684B">
              <w:rPr>
                <w:rFonts w:ascii="Times New Roman" w:hAnsi="Times New Roman"/>
                <w:sz w:val="28"/>
                <w:szCs w:val="28"/>
              </w:rPr>
              <w:t>И</w:t>
            </w:r>
            <w:r w:rsidR="0013269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5871" w:rsidRPr="00634544" w:rsidRDefault="00234974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52452A">
              <w:rPr>
                <w:rFonts w:ascii="Times New Roman" w:hAnsi="Times New Roman"/>
                <w:sz w:val="28"/>
                <w:szCs w:val="28"/>
              </w:rPr>
              <w:t>Будівельників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2452A">
              <w:rPr>
                <w:rFonts w:ascii="Times New Roman" w:hAnsi="Times New Roman"/>
                <w:sz w:val="28"/>
                <w:szCs w:val="28"/>
              </w:rPr>
              <w:t xml:space="preserve"> 34, м</w:t>
            </w:r>
            <w:r w:rsidR="005115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2452A">
              <w:rPr>
                <w:rFonts w:ascii="Times New Roman" w:hAnsi="Times New Roman"/>
                <w:sz w:val="28"/>
                <w:szCs w:val="28"/>
              </w:rPr>
              <w:t>Дніпро</w:t>
            </w:r>
            <w:r w:rsidR="00634544" w:rsidRPr="0063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45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49055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4A2388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3E9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4A2388" w:rsidRDefault="008C2828" w:rsidP="003365C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02136B" w:rsidRPr="004A2388" w:rsidRDefault="0002136B" w:rsidP="0002136B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потребує конкретизації мета надання документів;</w:t>
            </w:r>
          </w:p>
          <w:p w:rsidR="008E3A3C" w:rsidRPr="004A2388" w:rsidRDefault="008E3A3C" w:rsidP="008E3A3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 xml:space="preserve">необхідно привести назву окремих розділів та їх зміст, нумерацію табличного матеріалу у відповідність до вимог Інструкції та згідно з ДСТУ 3008:2015 «Інформація та документація. Звіти у сфері науки і техніки. Структура та правила оформлювання» </w:t>
            </w:r>
            <w:r w:rsidR="00C5001B" w:rsidRPr="004A238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:rsidR="00C75855" w:rsidRPr="004A2388" w:rsidRDefault="00C75855" w:rsidP="009F493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«Вступна частина»</w:t>
            </w:r>
            <w:r w:rsidR="00943BBC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відповідно до пункту 2 розділу </w:t>
            </w:r>
            <w:r w:rsidR="00943BBC"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3BBC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Інструкції 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відсутня інформація про зміни, які відбулися на об’єкті у порівнянні з </w:t>
            </w:r>
            <w:r w:rsidR="004C7767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попередні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дозволом на викиди </w:t>
            </w:r>
            <w:r w:rsidR="00943BBC" w:rsidRPr="004A2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наданням відомостей стосовно новостворених джерел викидів</w:t>
            </w:r>
            <w:r w:rsidR="00C5001B" w:rsidRPr="004A2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(зазначити в якій лабораторії (назва) розташовані джерела утворення викидів)</w:t>
            </w:r>
            <w:r w:rsidR="00943BBC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0ED" w:rsidRDefault="00C000ED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«Відомості щодо санітарно-захисної зони» не наведено </w:t>
            </w:r>
            <w:r w:rsidR="00294ABB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копію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висновку державної санітарно-епідеміологічної експертизи Державної служби України з питань безпечності харчових продуктів та захисту споживачів від </w:t>
            </w:r>
            <w:r w:rsidR="00294ABB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294ABB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                           </w:t>
            </w:r>
            <w:r w:rsidR="00294ABB"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>№ 05.03.02-07/16320 про зменшення розміру санітарно-захисної зони у південно-східному та східному напрямках</w:t>
            </w:r>
            <w:r w:rsidR="00FA0FC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A0FC4" w:rsidRPr="00FD161C" w:rsidRDefault="00FA0FC4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</w:t>
            </w:r>
            <w:r w:rsidR="00FD161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Інформація про заходи щодо впровадження найкращих існуючих 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технологій виробництва</w:t>
            </w:r>
            <w:r w:rsidR="00FD1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не відповідає вимогам 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</w:rPr>
              <w:t>пункту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D1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 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D161C" w:rsidRPr="00FD161C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</w:t>
            </w:r>
            <w:r w:rsidR="00FD1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B0A11" w:rsidRPr="004A2388" w:rsidRDefault="005B0A11" w:rsidP="005B0A1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4A2388">
              <w:rPr>
                <w:sz w:val="28"/>
                <w:szCs w:val="28"/>
              </w:rPr>
              <w:t xml:space="preserve">у розділі, який підготовлено відповідно до вимог пункту 18 розділу </w:t>
            </w:r>
            <w:r w:rsidRPr="004A2388">
              <w:rPr>
                <w:sz w:val="28"/>
                <w:szCs w:val="28"/>
                <w:lang w:val="en-US"/>
              </w:rPr>
              <w:t>II</w:t>
            </w:r>
            <w:r w:rsidRPr="004A2388">
              <w:rPr>
                <w:sz w:val="28"/>
                <w:szCs w:val="28"/>
              </w:rPr>
              <w:t xml:space="preserve"> Інструкції наведена інформація за результатами проведення інвентаризації викидів </w:t>
            </w:r>
            <w:r w:rsidR="008A4C51" w:rsidRPr="004A2388">
              <w:rPr>
                <w:sz w:val="28"/>
                <w:szCs w:val="28"/>
              </w:rPr>
              <w:t>про</w:t>
            </w:r>
            <w:r w:rsidRPr="004A2388">
              <w:rPr>
                <w:sz w:val="28"/>
                <w:szCs w:val="28"/>
              </w:rPr>
              <w:t xml:space="preserve"> первинні дані визначення обсягів викидів забруднюючих речовин в атмосферне повітря</w:t>
            </w:r>
            <w:r w:rsidR="008A4C51" w:rsidRPr="004A2388">
              <w:rPr>
                <w:sz w:val="28"/>
                <w:szCs w:val="28"/>
              </w:rPr>
              <w:t xml:space="preserve"> </w:t>
            </w:r>
            <w:bookmarkStart w:id="1" w:name="n187"/>
            <w:bookmarkEnd w:id="1"/>
            <w:r w:rsidR="0002539F" w:rsidRPr="004A2388">
              <w:rPr>
                <w:sz w:val="28"/>
                <w:szCs w:val="28"/>
              </w:rPr>
              <w:t>(</w:t>
            </w:r>
            <w:r w:rsidR="000B3597" w:rsidRPr="004A2388">
              <w:rPr>
                <w:sz w:val="28"/>
                <w:szCs w:val="28"/>
              </w:rPr>
              <w:t>стор. 235-255), яка не відповідає змісту вимог, передбачених зазначен</w:t>
            </w:r>
            <w:r w:rsidR="00700A23">
              <w:rPr>
                <w:sz w:val="28"/>
                <w:szCs w:val="28"/>
              </w:rPr>
              <w:t>им пунктом</w:t>
            </w:r>
            <w:r w:rsidR="000B3597" w:rsidRPr="004A2388">
              <w:rPr>
                <w:sz w:val="28"/>
                <w:szCs w:val="28"/>
              </w:rPr>
              <w:t xml:space="preserve"> І</w:t>
            </w:r>
            <w:r w:rsidR="00700A23">
              <w:rPr>
                <w:sz w:val="28"/>
                <w:szCs w:val="28"/>
              </w:rPr>
              <w:t>нструкції</w:t>
            </w:r>
            <w:r w:rsidR="008A4C51" w:rsidRPr="004A2388">
              <w:rPr>
                <w:sz w:val="28"/>
                <w:szCs w:val="28"/>
              </w:rPr>
              <w:t>;</w:t>
            </w:r>
            <w:r w:rsidRPr="004A2388">
              <w:rPr>
                <w:sz w:val="28"/>
                <w:szCs w:val="28"/>
              </w:rPr>
              <w:t xml:space="preserve"> </w:t>
            </w:r>
          </w:p>
          <w:p w:rsidR="00134446" w:rsidRPr="004A2388" w:rsidRDefault="00134446" w:rsidP="0013444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Відом</w:t>
            </w:r>
            <w:r w:rsidR="00FF6F27" w:rsidRPr="004A2388">
              <w:rPr>
                <w:rFonts w:ascii="Times New Roman" w:hAnsi="Times New Roman" w:cs="Times New Roman"/>
                <w:sz w:val="28"/>
                <w:szCs w:val="28"/>
              </w:rPr>
              <w:t xml:space="preserve">ості щодо джерел інформації» 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</w:t>
            </w:r>
            <w:r w:rsidR="00710393" w:rsidRPr="004A2388"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(нормативно-правові акти)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, що були використані при підготовці документів, в яких обґрунто</w:t>
            </w:r>
            <w:r w:rsidR="00FF6F27" w:rsidRPr="004A2388"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викидів, які втратили чинність</w:t>
            </w:r>
            <w:r w:rsidR="00372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446" w:rsidRPr="00471407" w:rsidRDefault="003727A9" w:rsidP="005B0A1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Крім того, </w:t>
            </w:r>
            <w:r w:rsidR="0006395A" w:rsidRPr="004A2388">
              <w:rPr>
                <w:rFonts w:ascii="Times New Roman" w:hAnsi="Times New Roman"/>
                <w:sz w:val="28"/>
                <w:szCs w:val="28"/>
              </w:rPr>
              <w:t>у складі документів інфо</w:t>
            </w:r>
            <w:r w:rsidR="0036571A" w:rsidRPr="004A2388">
              <w:rPr>
                <w:rFonts w:ascii="Times New Roman" w:hAnsi="Times New Roman"/>
                <w:sz w:val="28"/>
                <w:szCs w:val="28"/>
              </w:rPr>
              <w:t xml:space="preserve">рмація наведена в окремих розділах </w:t>
            </w:r>
            <w:r w:rsidR="0006395A" w:rsidRPr="004A2388">
              <w:rPr>
                <w:rFonts w:ascii="Times New Roman" w:hAnsi="Times New Roman"/>
                <w:sz w:val="28"/>
                <w:szCs w:val="28"/>
              </w:rPr>
              <w:t>нечитабельна (дрібн</w:t>
            </w:r>
            <w:r w:rsidR="0036571A" w:rsidRPr="004A2388">
              <w:rPr>
                <w:rFonts w:ascii="Times New Roman" w:hAnsi="Times New Roman"/>
                <w:sz w:val="28"/>
                <w:szCs w:val="28"/>
              </w:rPr>
              <w:t>ий шрифт, погана якість друку</w:t>
            </w:r>
            <w:r w:rsidR="0006395A" w:rsidRPr="004A2388">
              <w:rPr>
                <w:rFonts w:ascii="Times New Roman" w:hAnsi="Times New Roman"/>
                <w:sz w:val="28"/>
                <w:szCs w:val="28"/>
              </w:rPr>
              <w:t>, відсутня нумерація</w:t>
            </w:r>
            <w:r w:rsidR="0036571A" w:rsidRPr="004A2388">
              <w:rPr>
                <w:rFonts w:ascii="Times New Roman" w:hAnsi="Times New Roman"/>
                <w:sz w:val="28"/>
                <w:szCs w:val="28"/>
              </w:rPr>
              <w:t xml:space="preserve"> сторінок в табличному матеріалі).</w:t>
            </w:r>
          </w:p>
          <w:p w:rsidR="003B2A45" w:rsidRPr="00EC10EE" w:rsidRDefault="003B2A45" w:rsidP="007B09F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21" w:rsidRDefault="006F3D21" w:rsidP="0071143E">
      <w:pPr>
        <w:spacing w:after="0" w:line="240" w:lineRule="auto"/>
      </w:pPr>
      <w:r>
        <w:separator/>
      </w:r>
    </w:p>
  </w:endnote>
  <w:endnote w:type="continuationSeparator" w:id="0">
    <w:p w:rsidR="006F3D21" w:rsidRDefault="006F3D2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21" w:rsidRDefault="006F3D21" w:rsidP="0071143E">
      <w:pPr>
        <w:spacing w:after="0" w:line="240" w:lineRule="auto"/>
      </w:pPr>
      <w:r>
        <w:separator/>
      </w:r>
    </w:p>
  </w:footnote>
  <w:footnote w:type="continuationSeparator" w:id="0">
    <w:p w:rsidR="006F3D21" w:rsidRDefault="006F3D2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60" w:rsidRPr="00C77060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4825"/>
    <w:rsid w:val="0004661E"/>
    <w:rsid w:val="00055AE9"/>
    <w:rsid w:val="000576AC"/>
    <w:rsid w:val="0006395A"/>
    <w:rsid w:val="000763FA"/>
    <w:rsid w:val="0009322E"/>
    <w:rsid w:val="0009655B"/>
    <w:rsid w:val="000A1CDB"/>
    <w:rsid w:val="000A5D7D"/>
    <w:rsid w:val="000B073D"/>
    <w:rsid w:val="000B3597"/>
    <w:rsid w:val="000B4578"/>
    <w:rsid w:val="0011256D"/>
    <w:rsid w:val="0012202C"/>
    <w:rsid w:val="00132007"/>
    <w:rsid w:val="00132695"/>
    <w:rsid w:val="00134446"/>
    <w:rsid w:val="00135871"/>
    <w:rsid w:val="001368FD"/>
    <w:rsid w:val="00143AE4"/>
    <w:rsid w:val="001537AE"/>
    <w:rsid w:val="0015537A"/>
    <w:rsid w:val="00155F85"/>
    <w:rsid w:val="001776EA"/>
    <w:rsid w:val="00186285"/>
    <w:rsid w:val="001A03EF"/>
    <w:rsid w:val="001A3F27"/>
    <w:rsid w:val="001C7983"/>
    <w:rsid w:val="001F5D39"/>
    <w:rsid w:val="0020058C"/>
    <w:rsid w:val="00206C77"/>
    <w:rsid w:val="00212BCE"/>
    <w:rsid w:val="00234974"/>
    <w:rsid w:val="00260645"/>
    <w:rsid w:val="00294ABB"/>
    <w:rsid w:val="002A1461"/>
    <w:rsid w:val="002E1155"/>
    <w:rsid w:val="002E25F4"/>
    <w:rsid w:val="002E7BE7"/>
    <w:rsid w:val="00301204"/>
    <w:rsid w:val="00310DB9"/>
    <w:rsid w:val="003269EC"/>
    <w:rsid w:val="003353D0"/>
    <w:rsid w:val="003365C6"/>
    <w:rsid w:val="00341647"/>
    <w:rsid w:val="003539AD"/>
    <w:rsid w:val="00357173"/>
    <w:rsid w:val="0036571A"/>
    <w:rsid w:val="003727A9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16755"/>
    <w:rsid w:val="00422D98"/>
    <w:rsid w:val="00425FE2"/>
    <w:rsid w:val="00437575"/>
    <w:rsid w:val="00450AE3"/>
    <w:rsid w:val="0045212A"/>
    <w:rsid w:val="00471407"/>
    <w:rsid w:val="004A2388"/>
    <w:rsid w:val="004C4FE1"/>
    <w:rsid w:val="004C7767"/>
    <w:rsid w:val="004E6C27"/>
    <w:rsid w:val="004F093D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92E2F"/>
    <w:rsid w:val="005943E7"/>
    <w:rsid w:val="00596B5F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10393"/>
    <w:rsid w:val="0071143E"/>
    <w:rsid w:val="00725604"/>
    <w:rsid w:val="00726199"/>
    <w:rsid w:val="007273B2"/>
    <w:rsid w:val="00734FF1"/>
    <w:rsid w:val="007460FF"/>
    <w:rsid w:val="00746F94"/>
    <w:rsid w:val="00774806"/>
    <w:rsid w:val="0078065B"/>
    <w:rsid w:val="0079094F"/>
    <w:rsid w:val="00791B65"/>
    <w:rsid w:val="007B0360"/>
    <w:rsid w:val="007B09FC"/>
    <w:rsid w:val="007E17AC"/>
    <w:rsid w:val="007F558C"/>
    <w:rsid w:val="007F68D1"/>
    <w:rsid w:val="008119B8"/>
    <w:rsid w:val="00830509"/>
    <w:rsid w:val="00857E2F"/>
    <w:rsid w:val="00884267"/>
    <w:rsid w:val="008A4C51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43BBC"/>
    <w:rsid w:val="009539BC"/>
    <w:rsid w:val="00963535"/>
    <w:rsid w:val="009763E6"/>
    <w:rsid w:val="00982661"/>
    <w:rsid w:val="009B2E1D"/>
    <w:rsid w:val="009F4939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84DA5"/>
    <w:rsid w:val="00A85147"/>
    <w:rsid w:val="00AA68F2"/>
    <w:rsid w:val="00AB3677"/>
    <w:rsid w:val="00AC1394"/>
    <w:rsid w:val="00AC1D34"/>
    <w:rsid w:val="00AD359E"/>
    <w:rsid w:val="00B2126A"/>
    <w:rsid w:val="00B2283A"/>
    <w:rsid w:val="00B25274"/>
    <w:rsid w:val="00B44285"/>
    <w:rsid w:val="00B55E93"/>
    <w:rsid w:val="00B62467"/>
    <w:rsid w:val="00B62FE1"/>
    <w:rsid w:val="00B649C4"/>
    <w:rsid w:val="00BA215B"/>
    <w:rsid w:val="00C000ED"/>
    <w:rsid w:val="00C1011F"/>
    <w:rsid w:val="00C5001B"/>
    <w:rsid w:val="00C57958"/>
    <w:rsid w:val="00C75855"/>
    <w:rsid w:val="00C7636C"/>
    <w:rsid w:val="00C77060"/>
    <w:rsid w:val="00C91297"/>
    <w:rsid w:val="00CB20F8"/>
    <w:rsid w:val="00CB2D2E"/>
    <w:rsid w:val="00CB4AF3"/>
    <w:rsid w:val="00CE78D7"/>
    <w:rsid w:val="00D02B99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1C26"/>
    <w:rsid w:val="00E02C8F"/>
    <w:rsid w:val="00E1469E"/>
    <w:rsid w:val="00E230DA"/>
    <w:rsid w:val="00E25024"/>
    <w:rsid w:val="00E25D3E"/>
    <w:rsid w:val="00E41A8B"/>
    <w:rsid w:val="00E519BE"/>
    <w:rsid w:val="00E620A3"/>
    <w:rsid w:val="00E80F18"/>
    <w:rsid w:val="00E91F88"/>
    <w:rsid w:val="00E9219A"/>
    <w:rsid w:val="00EB25AA"/>
    <w:rsid w:val="00EC10EE"/>
    <w:rsid w:val="00ED4F60"/>
    <w:rsid w:val="00EE1F9B"/>
    <w:rsid w:val="00F11E3F"/>
    <w:rsid w:val="00F123C1"/>
    <w:rsid w:val="00F13865"/>
    <w:rsid w:val="00F145A5"/>
    <w:rsid w:val="00F670AC"/>
    <w:rsid w:val="00F914A5"/>
    <w:rsid w:val="00F94CDD"/>
    <w:rsid w:val="00FA0FC4"/>
    <w:rsid w:val="00FA5379"/>
    <w:rsid w:val="00FD161C"/>
    <w:rsid w:val="00FF338B"/>
    <w:rsid w:val="00FF611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2025-01-29T13:57:00Z</cp:lastPrinted>
  <dcterms:created xsi:type="dcterms:W3CDTF">2025-01-29T13:58:00Z</dcterms:created>
  <dcterms:modified xsi:type="dcterms:W3CDTF">2025-01-29T13:58:00Z</dcterms:modified>
</cp:coreProperties>
</file>