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850"/>
        <w:gridCol w:w="567"/>
        <w:gridCol w:w="1416"/>
        <w:gridCol w:w="283"/>
        <w:gridCol w:w="1417"/>
        <w:gridCol w:w="286"/>
        <w:gridCol w:w="3686"/>
        <w:gridCol w:w="850"/>
        <w:gridCol w:w="2694"/>
        <w:gridCol w:w="142"/>
        <w:gridCol w:w="1558"/>
        <w:gridCol w:w="1701"/>
        <w:gridCol w:w="6237"/>
        <w:gridCol w:w="2836"/>
      </w:tblGrid>
      <w:tr w:rsidR="000605DA" w:rsidRPr="00FE55B5" w:rsidTr="003B4A54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9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D819F4" w:rsidRPr="008F5B44" w:rsidRDefault="008F7913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 червня</w:t>
            </w:r>
            <w:bookmarkStart w:id="0" w:name="_GoBack"/>
            <w:bookmarkEnd w:id="0"/>
            <w:r w:rsidR="00D8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1328</w:t>
            </w:r>
          </w:p>
          <w:p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3B4A54">
        <w:trPr>
          <w:gridAfter w:val="6"/>
          <w:wAfter w:w="15168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69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82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3B4A54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3B4A54">
        <w:trPr>
          <w:gridAfter w:val="5"/>
          <w:wAfter w:w="12474" w:type="dxa"/>
          <w:trHeight w:val="300"/>
        </w:trPr>
        <w:tc>
          <w:tcPr>
            <w:tcW w:w="153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3B4A54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3B4A54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D819F4" w:rsidRPr="00727177" w:rsidTr="003B4A54">
        <w:trPr>
          <w:gridAfter w:val="5"/>
          <w:wAfter w:w="12474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F4" w:rsidRPr="00DE0098" w:rsidRDefault="00D819F4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E009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F4" w:rsidRPr="00DE0098" w:rsidRDefault="00D819F4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E009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DE0098" w:rsidRPr="00DE009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9F1340" w:rsidRPr="00DE009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  <w:r w:rsidRPr="00DE009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DE0098" w:rsidRPr="00DE009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DE009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.2025</w:t>
            </w:r>
          </w:p>
          <w:p w:rsidR="00D819F4" w:rsidRPr="00DE0098" w:rsidRDefault="00D819F4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E009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DE0098" w:rsidRPr="00DE009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24394</w:t>
            </w:r>
            <w:r w:rsidRPr="00DE009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/10/25</w:t>
            </w:r>
          </w:p>
          <w:p w:rsidR="00D819F4" w:rsidRPr="00DE0098" w:rsidRDefault="00D819F4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819F4" w:rsidRPr="00DE0098" w:rsidRDefault="00D819F4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819F4" w:rsidRPr="00DE0098" w:rsidRDefault="00D819F4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F4" w:rsidRPr="00DE0098" w:rsidRDefault="00DE0098" w:rsidP="00D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E009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ПРИВАТНЕ АКЦІОНЕРНЕ ТОВАРИСТВО «ЗЕРНОПРОДУКТ МХП»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F4" w:rsidRPr="00DE0098" w:rsidRDefault="00DE0098" w:rsidP="0050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E0098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32547211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098" w:rsidRPr="00DE0098" w:rsidRDefault="00DE0098" w:rsidP="00506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DE009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Відділення «</w:t>
            </w:r>
            <w:proofErr w:type="spellStart"/>
            <w:r w:rsidRPr="00DE009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Городенківський</w:t>
            </w:r>
            <w:proofErr w:type="spellEnd"/>
            <w:r w:rsidRPr="00DE009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елеватор» </w:t>
            </w:r>
          </w:p>
          <w:p w:rsidR="00DE0098" w:rsidRPr="00DE0098" w:rsidRDefault="00DE0098" w:rsidP="00506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DE009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філії </w:t>
            </w:r>
          </w:p>
          <w:p w:rsidR="00D819F4" w:rsidRPr="00DE0098" w:rsidRDefault="00DE0098" w:rsidP="0050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E009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ПрАТ «</w:t>
            </w:r>
            <w:proofErr w:type="spellStart"/>
            <w:r w:rsidRPr="00DE009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Зернопродукт</w:t>
            </w:r>
            <w:proofErr w:type="spellEnd"/>
            <w:r w:rsidRPr="00DE009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МХП» «Перспектив»</w:t>
            </w:r>
            <w:r w:rsidR="00D819F4" w:rsidRPr="00DE00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D819F4" w:rsidRPr="00DE0098" w:rsidRDefault="00D819F4" w:rsidP="00D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E00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DE0098" w:rsidRPr="00DE00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81</w:t>
            </w:r>
            <w:r w:rsidRPr="00DE00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="00DE0098" w:rsidRPr="00DE00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F4" w:rsidRPr="00DE0098" w:rsidRDefault="00D819F4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098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 (далі – ЗО) виявлені наступні недостовірні відомості, а саме:</w:t>
            </w:r>
          </w:p>
          <w:p w:rsidR="00D819F4" w:rsidRPr="00DE0098" w:rsidRDefault="009F1340" w:rsidP="00DE009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098">
              <w:rPr>
                <w:rFonts w:ascii="Times New Roman" w:hAnsi="Times New Roman" w:cs="Times New Roman"/>
                <w:sz w:val="20"/>
                <w:szCs w:val="20"/>
              </w:rPr>
              <w:t xml:space="preserve">поданий на прийняття ЗО не відповідає Типовій формі звіту оператора, затвердженої наказом Міністерства захисту довкілля та природних ресурсів України </w:t>
            </w:r>
            <w:r w:rsidRPr="00DE0098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7" w:anchor="n6" w:history="1">
              <w:r w:rsidRPr="00DE0098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DE00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E00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зареєстрованим у Міністерстві юстиції України 14 квітня 2021 р. за № 500/</w:t>
            </w:r>
            <w:r w:rsidR="00DE0098" w:rsidRPr="00DE0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0098">
              <w:rPr>
                <w:rFonts w:ascii="Times New Roman" w:hAnsi="Times New Roman" w:cs="Times New Roman"/>
                <w:sz w:val="20"/>
                <w:szCs w:val="20"/>
              </w:rPr>
              <w:t>36122</w:t>
            </w:r>
            <w:r w:rsidR="00D819F4" w:rsidRPr="00DE00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19F4" w:rsidRPr="00DE0098" w:rsidRDefault="00D819F4" w:rsidP="00D819F4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F4" w:rsidRPr="00DE0098" w:rsidRDefault="00D819F4" w:rsidP="00DE0098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0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DE00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DE0098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</w:t>
            </w:r>
            <w:r w:rsidRPr="00DE00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довкілля та природних ресурсів України від 08 червня 2021 р. № 370, зареєстрован</w:t>
            </w:r>
            <w:r w:rsidR="00DE0098" w:rsidRPr="00DE0098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E0098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13 серпня 2021 р. </w:t>
            </w:r>
            <w:r w:rsidR="00DE0098" w:rsidRPr="00DE00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E0098">
              <w:rPr>
                <w:rFonts w:ascii="Times New Roman" w:hAnsi="Times New Roman" w:cs="Times New Roman"/>
                <w:sz w:val="20"/>
                <w:szCs w:val="20"/>
              </w:rPr>
              <w:t>за № 1060/36682</w:t>
            </w:r>
            <w:r w:rsidRPr="00DE00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Pr="00DE0098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DE0098">
        <w:rPr>
          <w:b/>
          <w:color w:val="333333"/>
          <w:shd w:val="clear" w:color="auto" w:fill="FFFFFF"/>
        </w:rPr>
        <w:t>_________</w:t>
      </w:r>
      <w:r w:rsidR="00A91A88" w:rsidRPr="00DE0098">
        <w:rPr>
          <w:b/>
          <w:color w:val="333333"/>
          <w:shd w:val="clear" w:color="auto" w:fill="FFFFFF"/>
        </w:rPr>
        <w:t>____________</w:t>
      </w:r>
      <w:r w:rsidRPr="00DE0098">
        <w:rPr>
          <w:b/>
          <w:color w:val="333333"/>
          <w:shd w:val="clear" w:color="auto" w:fill="FFFFFF"/>
        </w:rPr>
        <w:t>_______________________</w:t>
      </w:r>
    </w:p>
    <w:sectPr w:rsidR="000A7480" w:rsidRPr="00DE0098" w:rsidSect="001507FD">
      <w:headerReference w:type="default" r:id="rId8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312" w:rsidRDefault="002D4312">
      <w:pPr>
        <w:spacing w:after="0" w:line="240" w:lineRule="auto"/>
      </w:pPr>
      <w:r>
        <w:separator/>
      </w:r>
    </w:p>
  </w:endnote>
  <w:endnote w:type="continuationSeparator" w:id="0">
    <w:p w:rsidR="002D4312" w:rsidRDefault="002D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312" w:rsidRDefault="002D4312">
      <w:pPr>
        <w:spacing w:after="0" w:line="240" w:lineRule="auto"/>
      </w:pPr>
      <w:r>
        <w:separator/>
      </w:r>
    </w:p>
  </w:footnote>
  <w:footnote w:type="continuationSeparator" w:id="0">
    <w:p w:rsidR="002D4312" w:rsidRDefault="002D4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4063C1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8F7913" w:rsidRPr="008F7913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2D43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514A7"/>
    <w:rsid w:val="000605DA"/>
    <w:rsid w:val="0006456B"/>
    <w:rsid w:val="000665A7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C32F7"/>
    <w:rsid w:val="000D0400"/>
    <w:rsid w:val="000D6692"/>
    <w:rsid w:val="000E165D"/>
    <w:rsid w:val="001071AF"/>
    <w:rsid w:val="00113EA2"/>
    <w:rsid w:val="001209F3"/>
    <w:rsid w:val="00131137"/>
    <w:rsid w:val="001376FB"/>
    <w:rsid w:val="001507FD"/>
    <w:rsid w:val="0015086C"/>
    <w:rsid w:val="001757FE"/>
    <w:rsid w:val="001804AF"/>
    <w:rsid w:val="001810D0"/>
    <w:rsid w:val="0018288F"/>
    <w:rsid w:val="00183C85"/>
    <w:rsid w:val="001859BD"/>
    <w:rsid w:val="001B0ABD"/>
    <w:rsid w:val="001B1B7F"/>
    <w:rsid w:val="001B37C1"/>
    <w:rsid w:val="001D0E2B"/>
    <w:rsid w:val="001D71EB"/>
    <w:rsid w:val="0020323E"/>
    <w:rsid w:val="002064AA"/>
    <w:rsid w:val="00206D3B"/>
    <w:rsid w:val="002276E0"/>
    <w:rsid w:val="00233A21"/>
    <w:rsid w:val="00234E56"/>
    <w:rsid w:val="002443CE"/>
    <w:rsid w:val="002458B8"/>
    <w:rsid w:val="00255CC2"/>
    <w:rsid w:val="00255D4F"/>
    <w:rsid w:val="00256112"/>
    <w:rsid w:val="002712B5"/>
    <w:rsid w:val="002C00F9"/>
    <w:rsid w:val="002C3941"/>
    <w:rsid w:val="002D23B1"/>
    <w:rsid w:val="002D3874"/>
    <w:rsid w:val="002D4312"/>
    <w:rsid w:val="002E2C3F"/>
    <w:rsid w:val="002E3EB8"/>
    <w:rsid w:val="002E48E5"/>
    <w:rsid w:val="00301FF0"/>
    <w:rsid w:val="00306974"/>
    <w:rsid w:val="00313E66"/>
    <w:rsid w:val="0031627D"/>
    <w:rsid w:val="003246F3"/>
    <w:rsid w:val="00333B50"/>
    <w:rsid w:val="00334858"/>
    <w:rsid w:val="00344543"/>
    <w:rsid w:val="00355AD7"/>
    <w:rsid w:val="003625E5"/>
    <w:rsid w:val="0037788E"/>
    <w:rsid w:val="003805AE"/>
    <w:rsid w:val="00380D2F"/>
    <w:rsid w:val="003849FC"/>
    <w:rsid w:val="003A1EF1"/>
    <w:rsid w:val="003B4A54"/>
    <w:rsid w:val="003B6DEC"/>
    <w:rsid w:val="003C6FD6"/>
    <w:rsid w:val="003C731A"/>
    <w:rsid w:val="003E0F35"/>
    <w:rsid w:val="0040437C"/>
    <w:rsid w:val="004063C1"/>
    <w:rsid w:val="0041566C"/>
    <w:rsid w:val="004550B0"/>
    <w:rsid w:val="004568E7"/>
    <w:rsid w:val="0046500C"/>
    <w:rsid w:val="00467669"/>
    <w:rsid w:val="004707B1"/>
    <w:rsid w:val="004741C3"/>
    <w:rsid w:val="004A442B"/>
    <w:rsid w:val="004A6D32"/>
    <w:rsid w:val="004B4E77"/>
    <w:rsid w:val="004C068F"/>
    <w:rsid w:val="004C39AA"/>
    <w:rsid w:val="004E2185"/>
    <w:rsid w:val="005173F2"/>
    <w:rsid w:val="00532E26"/>
    <w:rsid w:val="00535414"/>
    <w:rsid w:val="0055216D"/>
    <w:rsid w:val="00561B88"/>
    <w:rsid w:val="00581461"/>
    <w:rsid w:val="005824D2"/>
    <w:rsid w:val="0058579D"/>
    <w:rsid w:val="005962FF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75A0A"/>
    <w:rsid w:val="00683766"/>
    <w:rsid w:val="0069264A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40B12"/>
    <w:rsid w:val="00744C79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E513B"/>
    <w:rsid w:val="007F0737"/>
    <w:rsid w:val="007F1246"/>
    <w:rsid w:val="0080144F"/>
    <w:rsid w:val="00816CC4"/>
    <w:rsid w:val="008171B7"/>
    <w:rsid w:val="008332AE"/>
    <w:rsid w:val="008356F9"/>
    <w:rsid w:val="00837F96"/>
    <w:rsid w:val="00841EF0"/>
    <w:rsid w:val="008429BB"/>
    <w:rsid w:val="00844B0C"/>
    <w:rsid w:val="00850A92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F2546"/>
    <w:rsid w:val="008F5B44"/>
    <w:rsid w:val="008F7913"/>
    <w:rsid w:val="00905BE8"/>
    <w:rsid w:val="0092454C"/>
    <w:rsid w:val="00927F35"/>
    <w:rsid w:val="009440A5"/>
    <w:rsid w:val="009533FC"/>
    <w:rsid w:val="009579F8"/>
    <w:rsid w:val="00962AE2"/>
    <w:rsid w:val="0096602A"/>
    <w:rsid w:val="009752E0"/>
    <w:rsid w:val="009763DF"/>
    <w:rsid w:val="00977516"/>
    <w:rsid w:val="00980A47"/>
    <w:rsid w:val="00986043"/>
    <w:rsid w:val="00992A8B"/>
    <w:rsid w:val="009C2F4F"/>
    <w:rsid w:val="009D0FE3"/>
    <w:rsid w:val="009D6A96"/>
    <w:rsid w:val="009D705F"/>
    <w:rsid w:val="009F1340"/>
    <w:rsid w:val="00A06859"/>
    <w:rsid w:val="00A15858"/>
    <w:rsid w:val="00A204F3"/>
    <w:rsid w:val="00A35030"/>
    <w:rsid w:val="00A36E03"/>
    <w:rsid w:val="00A420E3"/>
    <w:rsid w:val="00A50581"/>
    <w:rsid w:val="00A6359E"/>
    <w:rsid w:val="00A9126F"/>
    <w:rsid w:val="00A91A88"/>
    <w:rsid w:val="00AB0254"/>
    <w:rsid w:val="00AB4D7A"/>
    <w:rsid w:val="00AC7084"/>
    <w:rsid w:val="00B04D44"/>
    <w:rsid w:val="00B13A6A"/>
    <w:rsid w:val="00B224D1"/>
    <w:rsid w:val="00B22CDB"/>
    <w:rsid w:val="00B258BD"/>
    <w:rsid w:val="00B26E20"/>
    <w:rsid w:val="00B26EC1"/>
    <w:rsid w:val="00B369C1"/>
    <w:rsid w:val="00B37E11"/>
    <w:rsid w:val="00B422C6"/>
    <w:rsid w:val="00B51468"/>
    <w:rsid w:val="00B54033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245B"/>
    <w:rsid w:val="00BD59D7"/>
    <w:rsid w:val="00BE507C"/>
    <w:rsid w:val="00C043AB"/>
    <w:rsid w:val="00C06053"/>
    <w:rsid w:val="00C15D83"/>
    <w:rsid w:val="00C243E5"/>
    <w:rsid w:val="00C27141"/>
    <w:rsid w:val="00C275F8"/>
    <w:rsid w:val="00C27F93"/>
    <w:rsid w:val="00C43937"/>
    <w:rsid w:val="00C45ED0"/>
    <w:rsid w:val="00C56B69"/>
    <w:rsid w:val="00C769EE"/>
    <w:rsid w:val="00CB1535"/>
    <w:rsid w:val="00CB6ACC"/>
    <w:rsid w:val="00D039A2"/>
    <w:rsid w:val="00D17E6C"/>
    <w:rsid w:val="00D52179"/>
    <w:rsid w:val="00D55400"/>
    <w:rsid w:val="00D62F00"/>
    <w:rsid w:val="00D754A1"/>
    <w:rsid w:val="00D819F4"/>
    <w:rsid w:val="00D872A1"/>
    <w:rsid w:val="00D93090"/>
    <w:rsid w:val="00D94B7E"/>
    <w:rsid w:val="00D9587F"/>
    <w:rsid w:val="00D9661E"/>
    <w:rsid w:val="00D96AB0"/>
    <w:rsid w:val="00DB5DBF"/>
    <w:rsid w:val="00DD50B6"/>
    <w:rsid w:val="00DE0098"/>
    <w:rsid w:val="00DF02C8"/>
    <w:rsid w:val="00DF2EF2"/>
    <w:rsid w:val="00E064B6"/>
    <w:rsid w:val="00E40A49"/>
    <w:rsid w:val="00E411A8"/>
    <w:rsid w:val="00E4621F"/>
    <w:rsid w:val="00E74FA4"/>
    <w:rsid w:val="00E8526A"/>
    <w:rsid w:val="00E86625"/>
    <w:rsid w:val="00E87C24"/>
    <w:rsid w:val="00E9102C"/>
    <w:rsid w:val="00E9300A"/>
    <w:rsid w:val="00EA10FD"/>
    <w:rsid w:val="00EA12D9"/>
    <w:rsid w:val="00EC2D26"/>
    <w:rsid w:val="00EC3DA5"/>
    <w:rsid w:val="00EF5FD2"/>
    <w:rsid w:val="00F053D8"/>
    <w:rsid w:val="00F141CC"/>
    <w:rsid w:val="00F25C70"/>
    <w:rsid w:val="00F33DEB"/>
    <w:rsid w:val="00F358FD"/>
    <w:rsid w:val="00F456B5"/>
    <w:rsid w:val="00F513F8"/>
    <w:rsid w:val="00F52C4C"/>
    <w:rsid w:val="00F63DA6"/>
    <w:rsid w:val="00F71D1D"/>
    <w:rsid w:val="00F91B0D"/>
    <w:rsid w:val="00F91E20"/>
    <w:rsid w:val="00F95D40"/>
    <w:rsid w:val="00FA52CC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3DB42-624A-46AC-9425-A31CD5A8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1422</Words>
  <Characters>811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2025-06-27T11:25:00Z</cp:lastPrinted>
  <dcterms:created xsi:type="dcterms:W3CDTF">2025-06-27T11:25:00Z</dcterms:created>
  <dcterms:modified xsi:type="dcterms:W3CDTF">2025-06-27T11:25:00Z</dcterms:modified>
</cp:coreProperties>
</file>